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13F" w:rsidRDefault="0096313F" w:rsidP="00A30A58">
      <w:pPr>
        <w:rPr>
          <w:rFonts w:ascii="Times New Roman" w:hAnsi="Times New Roman" w:cs="Times New Roman"/>
          <w:sz w:val="28"/>
          <w:szCs w:val="28"/>
        </w:rPr>
      </w:pPr>
    </w:p>
    <w:p w:rsidR="00556C39" w:rsidRDefault="00556C39" w:rsidP="00A30A58"/>
    <w:p w:rsidR="0096313F" w:rsidRPr="0096313F" w:rsidRDefault="00556C39" w:rsidP="00A30A58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6313F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 Кадошкинского муниципального района Республики Мордовия,   </w:t>
      </w:r>
      <w:r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 xml:space="preserve">действующая от имени представляемого муниципального образования Кадошкинское городское поселение Кадошкинского муниципального района Республики Мордовия </w:t>
      </w:r>
      <w:r w:rsidR="00BD7A06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>сообщает</w:t>
      </w:r>
      <w:bookmarkStart w:id="0" w:name="_GoBack"/>
      <w:bookmarkEnd w:id="0"/>
      <w:r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 xml:space="preserve">, </w:t>
      </w:r>
      <w:r w:rsidR="00204D59"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 xml:space="preserve">о том </w:t>
      </w:r>
      <w:r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 xml:space="preserve">что согласно  </w:t>
      </w:r>
      <w:r w:rsidR="0096313F" w:rsidRPr="0096313F">
        <w:rPr>
          <w:rFonts w:ascii="Times New Roman" w:hAnsi="Times New Roman" w:cs="Times New Roman"/>
          <w:b w:val="0"/>
          <w:sz w:val="28"/>
          <w:szCs w:val="28"/>
        </w:rPr>
        <w:t>Р</w:t>
      </w:r>
      <w:r w:rsidR="00204D59"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>ешени</w:t>
      </w:r>
      <w:r w:rsidR="0096313F"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>я</w:t>
      </w:r>
      <w:r w:rsidR="00204D59" w:rsidRPr="0096313F">
        <w:rPr>
          <w:rFonts w:ascii="Times New Roman" w:eastAsia="Arial Unicode MS" w:hAnsi="Times New Roman" w:cs="Times New Roman"/>
          <w:b w:val="0"/>
          <w:kern w:val="2"/>
          <w:sz w:val="28"/>
          <w:szCs w:val="28"/>
          <w:lang w:eastAsia="hi-IN"/>
        </w:rPr>
        <w:t xml:space="preserve"> </w:t>
      </w:r>
      <w:r w:rsidR="00204D59" w:rsidRPr="00963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Кадошкинского городского поселения Кадошкинского муниципального района от </w:t>
      </w:r>
      <w:r w:rsidR="0096313F" w:rsidRPr="0096313F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204D59" w:rsidRPr="0096313F">
        <w:rPr>
          <w:rFonts w:ascii="Times New Roman" w:hAnsi="Times New Roman" w:cs="Times New Roman"/>
          <w:b w:val="0"/>
          <w:bCs w:val="0"/>
          <w:sz w:val="28"/>
          <w:szCs w:val="28"/>
        </w:rPr>
        <w:t>8.04.2018г. №</w:t>
      </w:r>
      <w:r w:rsidR="00A30A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27 </w:t>
      </w:r>
      <w:r w:rsidR="00204D59" w:rsidRPr="00963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</w:t>
      </w:r>
      <w:r w:rsidR="0096313F" w:rsidRPr="00963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01 мая </w:t>
      </w:r>
      <w:r w:rsidR="00204D59" w:rsidRPr="00963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2018 года </w:t>
      </w:r>
      <w:r w:rsidR="00204D59" w:rsidRPr="0096313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установлен </w:t>
      </w:r>
      <w:r w:rsidR="0096313F" w:rsidRPr="0096313F">
        <w:rPr>
          <w:rFonts w:ascii="Times New Roman" w:hAnsi="Times New Roman" w:cs="Times New Roman"/>
          <w:b w:val="0"/>
          <w:sz w:val="28"/>
          <w:szCs w:val="28"/>
        </w:rPr>
        <w:t xml:space="preserve">размер платы за пользование жилыми помещениями (платы за </w:t>
      </w:r>
      <w:proofErr w:type="spellStart"/>
      <w:r w:rsidR="0096313F" w:rsidRPr="0096313F">
        <w:rPr>
          <w:rFonts w:ascii="Times New Roman" w:hAnsi="Times New Roman" w:cs="Times New Roman"/>
          <w:b w:val="0"/>
          <w:sz w:val="28"/>
          <w:szCs w:val="28"/>
        </w:rPr>
        <w:t>найм</w:t>
      </w:r>
      <w:proofErr w:type="spellEnd"/>
      <w:r w:rsidR="0096313F" w:rsidRPr="0096313F">
        <w:rPr>
          <w:rFonts w:ascii="Times New Roman" w:hAnsi="Times New Roman" w:cs="Times New Roman"/>
          <w:b w:val="0"/>
          <w:sz w:val="28"/>
          <w:szCs w:val="28"/>
        </w:rPr>
        <w:t xml:space="preserve">) для нанимателей жилых помещений по договорам социального найма и договорам найма жилых помещений муниципального жилищного фонда Кадошкинского городского поселения </w:t>
      </w:r>
      <w:r w:rsidR="0096313F" w:rsidRPr="0096313F">
        <w:rPr>
          <w:rFonts w:ascii="Times New Roman" w:hAnsi="Times New Roman" w:cs="Times New Roman"/>
          <w:b w:val="0"/>
          <w:color w:val="000000"/>
          <w:sz w:val="28"/>
          <w:szCs w:val="28"/>
        </w:rPr>
        <w:t>Кадошкинского муниципального района Республики Мордовия</w:t>
      </w:r>
      <w:r w:rsidR="0096313F" w:rsidRPr="0096313F">
        <w:rPr>
          <w:rFonts w:ascii="Times New Roman" w:hAnsi="Times New Roman" w:cs="Times New Roman"/>
          <w:b w:val="0"/>
          <w:sz w:val="28"/>
          <w:szCs w:val="28"/>
        </w:rPr>
        <w:t xml:space="preserve"> в размере 7,63 руб. </w:t>
      </w:r>
      <w:r w:rsidR="0096313F" w:rsidRPr="0096313F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за 1 кв. м общей площади в месяц.</w:t>
      </w:r>
    </w:p>
    <w:p w:rsidR="00556C39" w:rsidRDefault="00556C39" w:rsidP="00556C39">
      <w:pPr>
        <w:jc w:val="center"/>
      </w:pPr>
    </w:p>
    <w:sectPr w:rsidR="00556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39"/>
    <w:rsid w:val="00204D59"/>
    <w:rsid w:val="004B11E1"/>
    <w:rsid w:val="00556C39"/>
    <w:rsid w:val="005F19F2"/>
    <w:rsid w:val="006170CC"/>
    <w:rsid w:val="007A1750"/>
    <w:rsid w:val="00810A70"/>
    <w:rsid w:val="0096313F"/>
    <w:rsid w:val="00A01209"/>
    <w:rsid w:val="00A30A58"/>
    <w:rsid w:val="00BD7A06"/>
    <w:rsid w:val="00D14D85"/>
    <w:rsid w:val="00E7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1AC0F-8C62-4829-A829-0DA0BCC2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810A70"/>
    <w:rPr>
      <w:rFonts w:cs="Times New Roman"/>
      <w:b w:val="0"/>
      <w:color w:val="106BBE"/>
    </w:rPr>
  </w:style>
  <w:style w:type="paragraph" w:customStyle="1" w:styleId="ConsTitle">
    <w:name w:val="ConsTitle"/>
    <w:rsid w:val="00204D5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s1">
    <w:name w:val="s_1"/>
    <w:basedOn w:val="a"/>
    <w:rsid w:val="0096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63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3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Admin</cp:lastModifiedBy>
  <cp:revision>3</cp:revision>
  <cp:lastPrinted>2018-04-28T06:16:00Z</cp:lastPrinted>
  <dcterms:created xsi:type="dcterms:W3CDTF">2018-05-14T05:27:00Z</dcterms:created>
  <dcterms:modified xsi:type="dcterms:W3CDTF">2018-05-14T05:27:00Z</dcterms:modified>
</cp:coreProperties>
</file>