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A069D0">
        <w:rPr>
          <w:rFonts w:ascii="Times New Roman" w:hAnsi="Times New Roman"/>
          <w:b/>
          <w:sz w:val="28"/>
          <w:szCs w:val="28"/>
        </w:rPr>
        <w:t xml:space="preserve"> 70</w:t>
      </w:r>
      <w:r w:rsidR="00631D88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F512B9">
        <w:rPr>
          <w:rFonts w:ascii="Times New Roman" w:hAnsi="Times New Roman"/>
          <w:b/>
          <w:sz w:val="28"/>
          <w:szCs w:val="28"/>
        </w:rPr>
        <w:t xml:space="preserve"> 1</w:t>
      </w:r>
      <w:r w:rsidR="00631D88">
        <w:rPr>
          <w:rFonts w:ascii="Times New Roman" w:hAnsi="Times New Roman"/>
          <w:b/>
          <w:sz w:val="28"/>
          <w:szCs w:val="28"/>
        </w:rPr>
        <w:t>7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F512B9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2B57" w:rsidRPr="00C72B5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C72B57" w:rsidRPr="00C72B5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программы «Противодействие коррупции в </w:t>
      </w:r>
      <w:proofErr w:type="spellStart"/>
      <w:r w:rsidR="00C72B57" w:rsidRPr="00C72B5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</w:t>
      </w:r>
      <w:proofErr w:type="spellEnd"/>
      <w:r w:rsidR="00C72B57" w:rsidRPr="00C72B5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муниципальном районе на 2021-2025 годы»</w:t>
      </w:r>
      <w:r w:rsidR="00C72B57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A069D0" w:rsidRPr="00C72B5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C72B57" w:rsidRPr="00C72B5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C72B57" w:rsidRPr="00C72B5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программы «Противодействие коррупции в </w:t>
      </w:r>
      <w:proofErr w:type="spellStart"/>
      <w:r w:rsidR="00C72B57" w:rsidRPr="00C72B5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</w:t>
      </w:r>
      <w:proofErr w:type="spellEnd"/>
      <w:r w:rsidR="00C72B57" w:rsidRPr="00C72B57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муниципальном районе на 2021-2025 годы»</w:t>
      </w:r>
      <w:r w:rsidR="00C72B57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33BEF"/>
    <w:rsid w:val="00141479"/>
    <w:rsid w:val="001B25B5"/>
    <w:rsid w:val="001D565E"/>
    <w:rsid w:val="002E156C"/>
    <w:rsid w:val="002F4007"/>
    <w:rsid w:val="00324A6A"/>
    <w:rsid w:val="003273F8"/>
    <w:rsid w:val="003C057F"/>
    <w:rsid w:val="004C0EA8"/>
    <w:rsid w:val="0057610E"/>
    <w:rsid w:val="005B5F1F"/>
    <w:rsid w:val="005C3A07"/>
    <w:rsid w:val="00613DB5"/>
    <w:rsid w:val="00631D88"/>
    <w:rsid w:val="006555F3"/>
    <w:rsid w:val="0066044F"/>
    <w:rsid w:val="006845FC"/>
    <w:rsid w:val="006B3D82"/>
    <w:rsid w:val="00765306"/>
    <w:rsid w:val="00772728"/>
    <w:rsid w:val="00817C4F"/>
    <w:rsid w:val="00837B13"/>
    <w:rsid w:val="00873295"/>
    <w:rsid w:val="00874FF7"/>
    <w:rsid w:val="0088420A"/>
    <w:rsid w:val="008F7517"/>
    <w:rsid w:val="00930F14"/>
    <w:rsid w:val="00933EA3"/>
    <w:rsid w:val="00934B42"/>
    <w:rsid w:val="00950A33"/>
    <w:rsid w:val="00963FC0"/>
    <w:rsid w:val="00980EF1"/>
    <w:rsid w:val="009A611A"/>
    <w:rsid w:val="00A069D0"/>
    <w:rsid w:val="00A353E2"/>
    <w:rsid w:val="00A76969"/>
    <w:rsid w:val="00AA3178"/>
    <w:rsid w:val="00AA52A5"/>
    <w:rsid w:val="00B901FD"/>
    <w:rsid w:val="00BA076F"/>
    <w:rsid w:val="00C155ED"/>
    <w:rsid w:val="00C333D8"/>
    <w:rsid w:val="00C52CA4"/>
    <w:rsid w:val="00C72B57"/>
    <w:rsid w:val="00C80331"/>
    <w:rsid w:val="00CF1D05"/>
    <w:rsid w:val="00DB25E3"/>
    <w:rsid w:val="00DE163E"/>
    <w:rsid w:val="00E07B78"/>
    <w:rsid w:val="00E65B68"/>
    <w:rsid w:val="00ED361B"/>
    <w:rsid w:val="00EE6308"/>
    <w:rsid w:val="00F048A7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31</cp:revision>
  <cp:lastPrinted>2021-10-20T07:35:00Z</cp:lastPrinted>
  <dcterms:created xsi:type="dcterms:W3CDTF">2021-01-11T07:10:00Z</dcterms:created>
  <dcterms:modified xsi:type="dcterms:W3CDTF">2021-10-20T07:57:00Z</dcterms:modified>
</cp:coreProperties>
</file>