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9D7E81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D7E81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9D7E81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9D7E81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9D7E81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9D7E81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D7E81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9D7E8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9D7E81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D7E81">
        <w:rPr>
          <w:rFonts w:ascii="Times New Roman" w:hAnsi="Times New Roman"/>
          <w:b/>
          <w:sz w:val="24"/>
          <w:szCs w:val="24"/>
        </w:rPr>
        <w:t>Э</w:t>
      </w:r>
      <w:r w:rsidR="00997797" w:rsidRPr="009D7E81">
        <w:rPr>
          <w:rFonts w:ascii="Times New Roman" w:hAnsi="Times New Roman"/>
          <w:b/>
          <w:sz w:val="24"/>
          <w:szCs w:val="24"/>
        </w:rPr>
        <w:t>КСПЕРТНОЕ ЗАКЛЮЧЕНИЕ № 332</w:t>
      </w:r>
      <w:r w:rsidR="007F0230" w:rsidRPr="009D7E81">
        <w:rPr>
          <w:rFonts w:ascii="Times New Roman" w:hAnsi="Times New Roman"/>
          <w:b/>
          <w:sz w:val="24"/>
          <w:szCs w:val="24"/>
        </w:rPr>
        <w:t xml:space="preserve"> от 31</w:t>
      </w:r>
      <w:r w:rsidRPr="009D7E81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9D7E81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D7E81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9D7E81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9D7E81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7E8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9D7E8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D7E81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9D7E81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9D7E81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9D7E81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9D7E81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9D7E81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9D7E81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9D7E81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9D7E81">
        <w:rPr>
          <w:rFonts w:ascii="Times New Roman" w:hAnsi="Times New Roman"/>
          <w:b/>
          <w:sz w:val="24"/>
          <w:szCs w:val="24"/>
        </w:rPr>
        <w:t>«</w:t>
      </w:r>
      <w:r w:rsidR="007F0230" w:rsidRPr="009D7E81">
        <w:rPr>
          <w:rFonts w:ascii="Times New Roman" w:hAnsi="Times New Roman"/>
          <w:b/>
          <w:sz w:val="24"/>
          <w:szCs w:val="24"/>
        </w:rPr>
        <w:t xml:space="preserve">Об административном регламенте администрации </w:t>
      </w:r>
      <w:proofErr w:type="spellStart"/>
      <w:r w:rsidR="007F0230" w:rsidRPr="009D7E81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F0230" w:rsidRPr="009D7E81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</w:t>
      </w:r>
      <w:r w:rsidR="0020330C" w:rsidRPr="009D7E81">
        <w:rPr>
          <w:rFonts w:ascii="Times New Roman" w:hAnsi="Times New Roman"/>
          <w:b/>
          <w:sz w:val="24"/>
          <w:szCs w:val="24"/>
        </w:rPr>
        <w:t xml:space="preserve"> «Выдача разрешения на совершение сделок с имуществом подопечных»</w:t>
      </w:r>
      <w:r w:rsidR="009152D9" w:rsidRPr="009D7E81">
        <w:rPr>
          <w:rFonts w:ascii="Times New Roman" w:hAnsi="Times New Roman"/>
          <w:sz w:val="24"/>
          <w:szCs w:val="24"/>
        </w:rPr>
        <w:t xml:space="preserve">, </w:t>
      </w:r>
      <w:r w:rsidRPr="009D7E81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9D7E8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D7E81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9D7E8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D7E81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9D7E8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D7E81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9D7E81">
        <w:rPr>
          <w:rFonts w:ascii="Times New Roman" w:hAnsi="Times New Roman"/>
          <w:sz w:val="24"/>
          <w:szCs w:val="24"/>
        </w:rPr>
        <w:t>проекте постановления</w:t>
      </w:r>
      <w:r w:rsidR="0020330C" w:rsidRPr="009D7E81">
        <w:rPr>
          <w:rFonts w:ascii="Times New Roman" w:hAnsi="Times New Roman"/>
          <w:b/>
          <w:sz w:val="24"/>
          <w:szCs w:val="24"/>
        </w:rPr>
        <w:t xml:space="preserve"> «Об административном регламенте администрации </w:t>
      </w:r>
      <w:proofErr w:type="spellStart"/>
      <w:r w:rsidR="0020330C" w:rsidRPr="009D7E81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20330C" w:rsidRPr="009D7E81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«Выдача разрешения на совершение сделок с имуществом подопечных»</w:t>
      </w:r>
      <w:r w:rsidR="00804619" w:rsidRPr="009D7E81">
        <w:rPr>
          <w:rFonts w:ascii="Times New Roman" w:hAnsi="Times New Roman"/>
          <w:sz w:val="24"/>
          <w:szCs w:val="24"/>
        </w:rPr>
        <w:t>,</w:t>
      </w:r>
      <w:r w:rsidR="00797B19" w:rsidRPr="009D7E81">
        <w:rPr>
          <w:rFonts w:ascii="Times New Roman" w:hAnsi="Times New Roman"/>
          <w:sz w:val="24"/>
          <w:szCs w:val="24"/>
        </w:rPr>
        <w:t xml:space="preserve"> </w:t>
      </w:r>
      <w:r w:rsidRPr="009D7E81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9D7E81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9D7E8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9D7E81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9D7E81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9D7E81" w:rsidRDefault="00A71671" w:rsidP="009D7E8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D7E81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9D7E81" w:rsidRDefault="00A71671" w:rsidP="009D7E8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D7E81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9D7E81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9D7E81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9D7E81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9D7E81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9D7E81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9D7E81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9D7E81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9D7E81" w:rsidRDefault="00A71671" w:rsidP="009D7E8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D7E81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9D7E81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9D7E81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9D7E81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9D7E81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9D7E81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9D7E81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9D7E81" w:rsidRDefault="00A71671" w:rsidP="009D7E8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D7E81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9D7E81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9D7E81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9D7E8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9D7E81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9D7E81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9152D9" w:rsidRPr="009D7E81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9D7E81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9D7E81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9D7E8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9D7E81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D7E81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9D7E81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D7E81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9D7E81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9D7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0330C"/>
    <w:rsid w:val="00296F24"/>
    <w:rsid w:val="002D3026"/>
    <w:rsid w:val="00367EAB"/>
    <w:rsid w:val="00410E7A"/>
    <w:rsid w:val="0048475C"/>
    <w:rsid w:val="00564769"/>
    <w:rsid w:val="0058259D"/>
    <w:rsid w:val="005B348B"/>
    <w:rsid w:val="00700C9F"/>
    <w:rsid w:val="00723AC7"/>
    <w:rsid w:val="00797B19"/>
    <w:rsid w:val="007F0230"/>
    <w:rsid w:val="00804619"/>
    <w:rsid w:val="008A2EC0"/>
    <w:rsid w:val="00906488"/>
    <w:rsid w:val="009152D9"/>
    <w:rsid w:val="00997797"/>
    <w:rsid w:val="009D7E81"/>
    <w:rsid w:val="00A35847"/>
    <w:rsid w:val="00A71671"/>
    <w:rsid w:val="00D168BD"/>
    <w:rsid w:val="00D434BC"/>
    <w:rsid w:val="00E3349C"/>
    <w:rsid w:val="00EC710D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365</Words>
  <Characters>2086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50</cp:revision>
  <dcterms:created xsi:type="dcterms:W3CDTF">2016-02-10T13:46:00Z</dcterms:created>
  <dcterms:modified xsi:type="dcterms:W3CDTF">2016-02-15T13:06:00Z</dcterms:modified>
</cp:coreProperties>
</file>